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B" w:rsidRPr="0073384B" w:rsidRDefault="00694E3B" w:rsidP="0073384B">
      <w:pPr>
        <w:jc w:val="center"/>
        <w:rPr>
          <w:rFonts w:ascii="Adobe Kaiti Std R" w:eastAsia="Adobe Kaiti Std R" w:hAnsi="Adobe Kaiti Std R" w:hint="eastAsia"/>
          <w:sz w:val="40"/>
          <w:szCs w:val="40"/>
        </w:rPr>
      </w:pPr>
      <w:r w:rsidRPr="0073384B">
        <w:rPr>
          <w:rFonts w:ascii="Adobe Kaiti Std R" w:eastAsia="Adobe Kaiti Std R" w:hAnsi="Adobe Kaiti Std R" w:hint="eastAsia"/>
          <w:sz w:val="40"/>
          <w:szCs w:val="40"/>
        </w:rPr>
        <w:t>走進森林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森林</w:t>
      </w:r>
    </w:p>
    <w:p w:rsidR="00607376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觀察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保護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自然資源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捍衛者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夢想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失敗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藝術家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天賦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吸引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研究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繪畫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lastRenderedPageBreak/>
        <w:t>獨特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財富</w:t>
      </w:r>
    </w:p>
    <w:p w:rsidR="00CE669F" w:rsidRPr="007B59AF" w:rsidRDefault="00CE669F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難關</w:t>
      </w:r>
    </w:p>
    <w:p w:rsidR="00694E3B" w:rsidRPr="007B59AF" w:rsidRDefault="00694E3B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目標</w:t>
      </w:r>
    </w:p>
    <w:p w:rsidR="00694E3B" w:rsidRPr="007B59AF" w:rsidRDefault="00694E3B" w:rsidP="00694E3B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矗立</w:t>
      </w:r>
    </w:p>
    <w:p w:rsidR="00694E3B" w:rsidRPr="007B59AF" w:rsidRDefault="00694E3B" w:rsidP="00694E3B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白鷺</w:t>
      </w:r>
    </w:p>
    <w:p w:rsidR="00694E3B" w:rsidRPr="007B59AF" w:rsidRDefault="00694E3B" w:rsidP="00694E3B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老鷹</w:t>
      </w:r>
    </w:p>
    <w:p w:rsidR="004D6DE5" w:rsidRPr="007B59AF" w:rsidRDefault="004D6DE5" w:rsidP="00694E3B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色彩斑斕</w:t>
      </w:r>
    </w:p>
    <w:p w:rsidR="00694E3B" w:rsidRPr="007B59AF" w:rsidRDefault="00694E3B" w:rsidP="00694E3B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驚豔</w:t>
      </w:r>
    </w:p>
    <w:p w:rsidR="00694E3B" w:rsidRPr="007B59AF" w:rsidRDefault="00694E3B" w:rsidP="00694E3B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記憶</w:t>
      </w:r>
    </w:p>
    <w:p w:rsidR="0073384B" w:rsidRPr="007B59AF" w:rsidRDefault="007B59AF">
      <w:pPr>
        <w:rPr>
          <w:rFonts w:ascii="AR StdKaiZuinn Md" w:eastAsia="AR StdKaiZuinn Md" w:hAnsi="Adobe Kaiti Std R" w:hint="eastAsia"/>
          <w:sz w:val="36"/>
          <w:szCs w:val="36"/>
        </w:rPr>
      </w:pPr>
      <w:r w:rsidRPr="007B59AF">
        <w:rPr>
          <w:rFonts w:ascii="AR StdKaiZuinn Md" w:eastAsia="AR StdKaiZuinn Md" w:hAnsi="Adobe Kaiti Std R" w:hint="eastAsia"/>
          <w:sz w:val="36"/>
          <w:szCs w:val="36"/>
        </w:rPr>
        <w:t>問題一</w:t>
      </w:r>
      <w:r w:rsidR="00CE669F" w:rsidRPr="007B59AF">
        <w:rPr>
          <w:rFonts w:ascii="AR StdKaiZuinn Md" w:eastAsia="AR StdKaiZuinn Md" w:hAnsi="Adobe Kaiti Std R" w:hint="eastAsia"/>
          <w:sz w:val="36"/>
          <w:szCs w:val="36"/>
        </w:rPr>
        <w:t>: 爸爸希望他做</w:t>
      </w:r>
      <w:r w:rsidRPr="007B59AF">
        <w:rPr>
          <w:rFonts w:ascii="AR StdKaiZuinn Md" w:eastAsia="AR StdKaiZuinn Md" w:hAnsi="Adobe Kaiti Std R" w:hint="eastAsia"/>
          <w:sz w:val="36"/>
          <w:szCs w:val="36"/>
        </w:rPr>
        <w:t>什</w:t>
      </w:r>
      <w:r w:rsidR="00CE669F" w:rsidRPr="007B59AF">
        <w:rPr>
          <w:rFonts w:ascii="AR StdKaiZuinn Md" w:eastAsia="AR StdKaiZuinn Md" w:hAnsi="Adobe Kaiti Std R" w:hint="eastAsia"/>
          <w:sz w:val="36"/>
          <w:szCs w:val="36"/>
        </w:rPr>
        <w:t>麼?</w:t>
      </w:r>
    </w:p>
    <w:p w:rsidR="0073384B" w:rsidRPr="007B59AF" w:rsidRDefault="007B59AF">
      <w:pPr>
        <w:rPr>
          <w:rFonts w:ascii="AR StdKaiZuinn Md" w:eastAsia="AR StdKaiZuinn Md" w:hAnsi="Adobe Kaiti Std R" w:hint="eastAsia"/>
          <w:sz w:val="36"/>
          <w:szCs w:val="36"/>
        </w:rPr>
      </w:pPr>
      <w:r w:rsidRPr="007B59AF">
        <w:rPr>
          <w:rFonts w:ascii="AR StdKaiZuinn Md" w:eastAsia="AR StdKaiZuinn Md" w:hAnsi="Adobe Kaiti Std R" w:hint="eastAsia"/>
          <w:sz w:val="36"/>
          <w:szCs w:val="36"/>
        </w:rPr>
        <w:t>問題</w:t>
      </w:r>
      <w:r w:rsidRPr="007B59AF">
        <w:rPr>
          <w:rFonts w:ascii="AR StdKaiZuinn Md" w:eastAsia="AR StdKaiZuinn Md" w:hAnsi="Adobe Kaiti Std R" w:hint="eastAsia"/>
          <w:sz w:val="36"/>
          <w:szCs w:val="36"/>
        </w:rPr>
        <w:t>二</w:t>
      </w:r>
      <w:r w:rsidR="00CE669F" w:rsidRPr="007B59AF">
        <w:rPr>
          <w:rFonts w:ascii="AR StdKaiZuinn Md" w:eastAsia="AR StdKaiZuinn Md" w:hAnsi="Adobe Kaiti Std R" w:hint="eastAsia"/>
          <w:sz w:val="36"/>
          <w:szCs w:val="36"/>
        </w:rPr>
        <w:t>: 為何決定走進森林?</w:t>
      </w:r>
    </w:p>
    <w:p w:rsidR="00CE669F" w:rsidRPr="007B59AF" w:rsidRDefault="007B59AF">
      <w:pPr>
        <w:rPr>
          <w:rFonts w:ascii="AR StdKaiZuinn Md" w:eastAsia="AR StdKaiZuinn Md" w:hAnsi="Adobe Kaiti Std R" w:hint="eastAsia"/>
          <w:sz w:val="36"/>
          <w:szCs w:val="36"/>
        </w:rPr>
      </w:pPr>
      <w:r w:rsidRPr="007B59AF">
        <w:rPr>
          <w:rFonts w:ascii="AR StdKaiZuinn Md" w:eastAsia="AR StdKaiZuinn Md" w:hAnsi="Adobe Kaiti Std R" w:hint="eastAsia"/>
          <w:sz w:val="36"/>
          <w:szCs w:val="36"/>
        </w:rPr>
        <w:t>問題</w:t>
      </w:r>
      <w:r w:rsidRPr="007B59AF">
        <w:rPr>
          <w:rFonts w:ascii="AR StdKaiZuinn Md" w:eastAsia="AR StdKaiZuinn Md" w:hAnsi="Adobe Kaiti Std R" w:hint="eastAsia"/>
          <w:sz w:val="36"/>
          <w:szCs w:val="36"/>
        </w:rPr>
        <w:t>三</w:t>
      </w:r>
      <w:r w:rsidR="00CE669F" w:rsidRPr="007B59AF">
        <w:rPr>
          <w:rFonts w:ascii="AR StdKaiZuinn Md" w:eastAsia="AR StdKaiZuinn Md" w:hAnsi="Adobe Kaiti Std R" w:hint="eastAsia"/>
          <w:sz w:val="36"/>
          <w:szCs w:val="36"/>
        </w:rPr>
        <w:t>: 如何記錄看到的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一</w:t>
      </w:r>
      <w:r w:rsidR="00694E3B" w:rsidRPr="007B59AF">
        <w:rPr>
          <w:rFonts w:ascii="AR StdKaiZuinn1 Md" w:eastAsia="AR StdKaiZuinn1 Md" w:hAnsi="Adobe Kaiti Std R" w:hint="eastAsia"/>
          <w:sz w:val="36"/>
          <w:szCs w:val="36"/>
        </w:rPr>
        <w:t>切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?</w:t>
      </w:r>
    </w:p>
    <w:p w:rsidR="00694E3B" w:rsidRPr="007B59AF" w:rsidRDefault="007B59AF">
      <w:pPr>
        <w:rPr>
          <w:rFonts w:ascii="AR StdKaiZuinn Md" w:eastAsia="AR StdKaiZuinn Md" w:hAnsi="Adobe Kaiti Std R" w:hint="eastAsia"/>
          <w:sz w:val="36"/>
          <w:szCs w:val="36"/>
        </w:rPr>
      </w:pPr>
      <w:r w:rsidRPr="007B59AF">
        <w:rPr>
          <w:rFonts w:ascii="AR StdKaiZuinn Md" w:eastAsia="AR StdKaiZuinn Md" w:hAnsi="Adobe Kaiti Std R" w:hint="eastAsia"/>
          <w:sz w:val="36"/>
          <w:szCs w:val="36"/>
        </w:rPr>
        <w:lastRenderedPageBreak/>
        <w:t>問題</w:t>
      </w:r>
      <w:r w:rsidRPr="007B59AF">
        <w:rPr>
          <w:rFonts w:ascii="AR StdKaiZuinn Md" w:eastAsia="AR StdKaiZuinn Md" w:hAnsi="Adobe Kaiti Std R" w:hint="eastAsia"/>
          <w:sz w:val="36"/>
          <w:szCs w:val="36"/>
        </w:rPr>
        <w:t>四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: 如果你是父親，你會怎麼回信?</w:t>
      </w:r>
    </w:p>
    <w:p w:rsidR="00CE669F" w:rsidRPr="007B59AF" w:rsidRDefault="007B59AF">
      <w:pPr>
        <w:rPr>
          <w:rFonts w:ascii="AR StdKaiZuinn Md" w:eastAsia="AR StdKaiZuinn Md" w:hAnsi="Adobe Kaiti Std R" w:hint="eastAsia"/>
          <w:sz w:val="36"/>
          <w:szCs w:val="36"/>
        </w:rPr>
      </w:pPr>
      <w:r w:rsidRPr="007B59AF">
        <w:rPr>
          <w:rFonts w:ascii="AR StdKaiZuinn Md" w:eastAsia="AR StdKaiZuinn Md" w:hAnsi="Adobe Kaiti Std R" w:hint="eastAsia"/>
          <w:sz w:val="36"/>
          <w:szCs w:val="36"/>
        </w:rPr>
        <w:t>問題</w:t>
      </w:r>
      <w:r w:rsidRPr="007B59AF">
        <w:rPr>
          <w:rFonts w:ascii="AR StdKaiZuinn Md" w:eastAsia="AR StdKaiZuinn Md" w:hAnsi="Adobe Kaiti Std R" w:hint="eastAsia"/>
          <w:sz w:val="36"/>
          <w:szCs w:val="36"/>
        </w:rPr>
        <w:t>五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: 因為畫鳥</w:t>
      </w:r>
      <w:r w:rsidR="00694E3B" w:rsidRPr="007B59AF">
        <w:rPr>
          <w:rFonts w:ascii="AR StdKaiZuinn1 Md" w:eastAsia="AR StdKaiZuinn1 Md" w:hAnsi="Adobe Kaiti Std R" w:hint="eastAsia"/>
          <w:sz w:val="36"/>
          <w:szCs w:val="36"/>
        </w:rPr>
        <w:t>兒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使鳥</w:t>
      </w:r>
      <w:r w:rsidR="00694E3B" w:rsidRPr="007B59AF">
        <w:rPr>
          <w:rFonts w:ascii="AR StdKaiZuinn1 Md" w:eastAsia="AR StdKaiZuinn1 Md" w:hAnsi="Adobe Kaiti Std R" w:hint="eastAsia"/>
          <w:sz w:val="36"/>
          <w:szCs w:val="36"/>
        </w:rPr>
        <w:t>兒</w:t>
      </w:r>
      <w:r w:rsidR="00694E3B" w:rsidRPr="007B59AF">
        <w:rPr>
          <w:rFonts w:ascii="AR StdKaiZuinn Md" w:eastAsia="AR StdKaiZuinn Md" w:hAnsi="Adobe Kaiti Std R" w:hint="eastAsia"/>
          <w:sz w:val="36"/>
          <w:szCs w:val="36"/>
        </w:rPr>
        <w:t>死去，你的看法?</w:t>
      </w:r>
    </w:p>
    <w:p w:rsidR="00CB6D57" w:rsidRPr="007B59AF" w:rsidRDefault="00CB6D57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飛鴿傳書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使命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任務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展翅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  <w:u w:val="single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  <w:u w:val="single"/>
        </w:rPr>
        <w:t>射擊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搖</w:t>
      </w:r>
      <w:r w:rsidRPr="007B59AF">
        <w:rPr>
          <w:rFonts w:ascii="AR StdKaiZuinn1 Md" w:eastAsia="AR StdKaiZuinn1 Md" w:hAnsi="Adobe Kaiti Std R" w:hint="eastAsia"/>
          <w:sz w:val="40"/>
          <w:szCs w:val="40"/>
        </w:rPr>
        <w:t>晃</w:t>
      </w:r>
    </w:p>
    <w:p w:rsidR="004D6DE5" w:rsidRPr="007B59AF" w:rsidRDefault="004D6DE5">
      <w:pPr>
        <w:rPr>
          <w:rFonts w:eastAsia="AR StdKaiZuinn Md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暴風雨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試驗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磁場</w:t>
      </w:r>
    </w:p>
    <w:p w:rsidR="004D6DE5" w:rsidRPr="007B59AF" w:rsidRDefault="004D6DE5">
      <w:pPr>
        <w:rPr>
          <w:rFonts w:ascii="AR StdKaiZuinn Md" w:eastAsia="AR StdKaiZuinn Md" w:hAnsi="Adobe Kaiti Std R" w:hint="eastAsia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理論</w:t>
      </w:r>
    </w:p>
    <w:p w:rsidR="00CB6D57" w:rsidRPr="00AD3728" w:rsidRDefault="004D6DE5">
      <w:pPr>
        <w:rPr>
          <w:rFonts w:ascii="AR StdKaiZuinn Md" w:eastAsia="AR StdKaiZuinn Md" w:hAnsi="Adobe Kaiti Std R"/>
          <w:sz w:val="40"/>
          <w:szCs w:val="40"/>
        </w:rPr>
      </w:pPr>
      <w:r w:rsidRPr="007B59AF">
        <w:rPr>
          <w:rFonts w:ascii="AR StdKaiZuinn Md" w:eastAsia="AR StdKaiZuinn Md" w:hAnsi="Adobe Kaiti Std R" w:hint="eastAsia"/>
          <w:sz w:val="40"/>
          <w:szCs w:val="40"/>
        </w:rPr>
        <w:t>導航系統</w:t>
      </w:r>
      <w:bookmarkStart w:id="0" w:name="_GoBack"/>
      <w:bookmarkEnd w:id="0"/>
    </w:p>
    <w:sectPr w:rsidR="00CB6D57" w:rsidRPr="00AD3728" w:rsidSect="00733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 StdKaiZuinn Md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 StdKaiZuinn1 Md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F"/>
    <w:rsid w:val="003B7060"/>
    <w:rsid w:val="004D6DE5"/>
    <w:rsid w:val="00607376"/>
    <w:rsid w:val="00694E3B"/>
    <w:rsid w:val="00723757"/>
    <w:rsid w:val="0073384B"/>
    <w:rsid w:val="007B59AF"/>
    <w:rsid w:val="00AD3728"/>
    <w:rsid w:val="00CB6D57"/>
    <w:rsid w:val="00C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17117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11</cp:revision>
  <dcterms:created xsi:type="dcterms:W3CDTF">2014-10-06T22:28:00Z</dcterms:created>
  <dcterms:modified xsi:type="dcterms:W3CDTF">2014-10-18T19:48:00Z</dcterms:modified>
</cp:coreProperties>
</file>